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E52BA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29BF">
        <w:rPr>
          <w:rFonts w:ascii="Times New Roman" w:hAnsi="Times New Roman" w:cs="Times New Roman"/>
          <w:color w:val="000000"/>
          <w:sz w:val="24"/>
          <w:szCs w:val="24"/>
        </w:rPr>
        <w:t>Application for SSSR Travel Award</w:t>
      </w:r>
    </w:p>
    <w:p w14:paraId="0398B5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EEE31" w14:textId="3CF7D3E7" w:rsidR="000129BF" w:rsidRPr="000129BF" w:rsidRDefault="000129BF" w:rsidP="000129B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Qualifications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Applicants must be both a citizen and a resident of a country listed in the World Bank classification system as </w:t>
      </w:r>
      <w:r w:rsidR="00F5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 or middle income.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Applicant must have a paper accepted at the 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SSSR conference and must </w:t>
      </w:r>
      <w:r w:rsidR="00093FC5">
        <w:rPr>
          <w:rFonts w:ascii="Times New Roman" w:hAnsi="Times New Roman" w:cs="Times New Roman"/>
          <w:color w:val="000000" w:themeColor="text1"/>
          <w:sz w:val="24"/>
          <w:szCs w:val="24"/>
        </w:rPr>
        <w:t>present the paper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Given that the 2021 conference is virtual, the funds may be used for travel to a future conference. </w:t>
      </w:r>
    </w:p>
    <w:p w14:paraId="64848B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FE07D" w14:textId="69A0FFD5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</w:p>
    <w:p w14:paraId="60837EFF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3F76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7C62B" w14:textId="2FFCD4CC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position: </w:t>
      </w:r>
    </w:p>
    <w:p w14:paraId="117C53A1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A5AF5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01BE1" w14:textId="0334AFC4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or professional organization: </w:t>
      </w:r>
    </w:p>
    <w:p w14:paraId="174793C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A6D64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3697A" w14:textId="11FD568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a citizen of (country): </w:t>
      </w:r>
    </w:p>
    <w:p w14:paraId="3EEC1D81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2201F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724F2" w14:textId="756968A1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currently live in (country): </w:t>
      </w:r>
    </w:p>
    <w:p w14:paraId="67DFDBBA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13008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C6DC3" w14:textId="43F68BEF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Do you have a PhD and, if so, what year did you obtain it?</w:t>
      </w:r>
    </w:p>
    <w:p w14:paraId="45A61CAC" w14:textId="0AC3DBA4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B96E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9C7B5" w14:textId="63363DA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do not have a PhD, please indicate the highest degree you have obtained and whether you are currently in a PhD program. </w:t>
      </w:r>
    </w:p>
    <w:p w14:paraId="32E6FEC3" w14:textId="77777777" w:rsidR="00093FC5" w:rsidRDefault="00093FC5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F3ADA" w14:textId="4B11E4AB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8AB88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19DB4" w14:textId="16C09F5B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briefly state your reason for applying for 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funds.</w:t>
      </w:r>
    </w:p>
    <w:p w14:paraId="4FA50727" w14:textId="09103D63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FA6C0" w14:textId="267CFEE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B8DA8" w14:textId="52F1425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AAC98" w14:textId="16CDC8B8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9FFC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BDA6F" w14:textId="087E5AA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7722E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79835" w14:textId="45BF5BBB" w:rsidR="000129BF" w:rsidRDefault="00F54CA8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you expect to</w:t>
      </w:r>
      <w:r w:rsidR="000129BF"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additional support for a university, agency, or foundation for </w:t>
      </w:r>
      <w:r w:rsid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expenses associated with </w:t>
      </w:r>
      <w:r w:rsidR="000129BF"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>or future SSSR meetings?</w:t>
      </w:r>
    </w:p>
    <w:p w14:paraId="118D3664" w14:textId="716C5E3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738AF" w14:textId="2FABD6B4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718D2" w14:textId="3F0C0468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D86E2" w14:textId="5BE07AD5" w:rsidR="003D546B" w:rsidRPr="00093FC5" w:rsidRDefault="000129BF" w:rsidP="003C35C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Please send </w:t>
      </w:r>
      <w:r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pdfs</w:t>
      </w:r>
      <w:r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this application, an English version of your vita, and a letter of support from someone who can speak to your suitability for this award (e.g., colleague, department chair) </w:t>
      </w:r>
      <w:r w:rsidR="001F794A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093FC5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Rebecca Treiman </w:t>
      </w:r>
      <w:r w:rsidR="00E06278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93FC5" w:rsidRPr="00093FC5">
        <w:rPr>
          <w:rFonts w:ascii="Times New Roman" w:hAnsi="Times New Roman" w:cs="Times New Roman"/>
          <w:sz w:val="24"/>
          <w:szCs w:val="24"/>
        </w:rPr>
        <w:t>rtreiman@wustl.edu</w:t>
      </w:r>
      <w:r w:rsidR="00E06278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B05C9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754D56"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</w:t>
      </w:r>
      <w:r w:rsidR="00093FC5"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 15</w:t>
      </w:r>
      <w:r w:rsidR="00754D56"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</w:t>
      </w:r>
      <w:r w:rsidR="00093FC5"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3D546B" w:rsidRPr="00093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BF"/>
    <w:rsid w:val="000129BF"/>
    <w:rsid w:val="0002487F"/>
    <w:rsid w:val="00093FC5"/>
    <w:rsid w:val="001F794A"/>
    <w:rsid w:val="002B6ADD"/>
    <w:rsid w:val="003C35C0"/>
    <w:rsid w:val="003D546B"/>
    <w:rsid w:val="006C45CC"/>
    <w:rsid w:val="006D21F3"/>
    <w:rsid w:val="00754D56"/>
    <w:rsid w:val="007C7473"/>
    <w:rsid w:val="0095677F"/>
    <w:rsid w:val="00AA1524"/>
    <w:rsid w:val="00CA5315"/>
    <w:rsid w:val="00CB05C9"/>
    <w:rsid w:val="00E06278"/>
    <w:rsid w:val="00F5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1475"/>
  <w15:chartTrackingRefBased/>
  <w15:docId w15:val="{07D49DE5-4F2B-458C-AC72-ABF5946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Amy Scarborough</cp:lastModifiedBy>
  <cp:revision>2</cp:revision>
  <dcterms:created xsi:type="dcterms:W3CDTF">2021-03-07T21:42:00Z</dcterms:created>
  <dcterms:modified xsi:type="dcterms:W3CDTF">2021-03-07T21:42:00Z</dcterms:modified>
</cp:coreProperties>
</file>